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95040" w14:textId="77777777" w:rsidR="009A406B" w:rsidRPr="00C71933" w:rsidRDefault="009A406B" w:rsidP="009A406B">
      <w:pPr>
        <w:spacing w:after="0"/>
        <w:ind w:left="525" w:right="3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193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18276F69" wp14:editId="123E9ED6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2055268869" name="Картина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1933">
        <w:rPr>
          <w:rFonts w:ascii="Times New Roman" w:hAnsi="Times New Roman" w:cs="Times New Roman"/>
          <w:b/>
          <w:sz w:val="28"/>
          <w:szCs w:val="28"/>
        </w:rPr>
        <w:t>ПРОФЕСИОНАЛНА ТЕХНИЧЕСКА ГИМНАЗИЯ</w:t>
      </w:r>
    </w:p>
    <w:p w14:paraId="55589B17" w14:textId="77777777" w:rsidR="009A406B" w:rsidRPr="00C71933" w:rsidRDefault="009A406B" w:rsidP="009A406B">
      <w:pPr>
        <w:spacing w:after="0"/>
        <w:ind w:left="525" w:right="300"/>
        <w:jc w:val="center"/>
        <w:rPr>
          <w:rFonts w:ascii="Times New Roman" w:hAnsi="Times New Roman" w:cs="Times New Roman"/>
        </w:rPr>
      </w:pPr>
      <w:r w:rsidRPr="00C71933">
        <w:rPr>
          <w:rFonts w:ascii="Times New Roman" w:hAnsi="Times New Roman" w:cs="Times New Roman"/>
        </w:rPr>
        <w:t xml:space="preserve">гр. Сандански, 2800; </w:t>
      </w:r>
      <w:proofErr w:type="spellStart"/>
      <w:r w:rsidRPr="00C71933">
        <w:rPr>
          <w:rFonts w:ascii="Times New Roman" w:hAnsi="Times New Roman" w:cs="Times New Roman"/>
        </w:rPr>
        <w:t>бул</w:t>
      </w:r>
      <w:proofErr w:type="spellEnd"/>
      <w:r w:rsidRPr="00C71933">
        <w:rPr>
          <w:rFonts w:ascii="Times New Roman" w:hAnsi="Times New Roman" w:cs="Times New Roman"/>
        </w:rPr>
        <w:t>.“Тодор Каблешков“ № 2; тел.: 0894 62 71 63,</w:t>
      </w:r>
    </w:p>
    <w:p w14:paraId="43429427" w14:textId="77777777" w:rsidR="009A406B" w:rsidRPr="00C71933" w:rsidRDefault="009A406B" w:rsidP="009A406B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hAnsi="Times New Roman" w:cs="Times New Roman"/>
          <w:lang w:val="fr-CA"/>
        </w:rPr>
      </w:pPr>
      <w:proofErr w:type="gramStart"/>
      <w:r w:rsidRPr="00C71933">
        <w:rPr>
          <w:rFonts w:ascii="Times New Roman" w:hAnsi="Times New Roman" w:cs="Times New Roman"/>
          <w:lang w:val="fr-CA"/>
        </w:rPr>
        <w:t>e-mail</w:t>
      </w:r>
      <w:proofErr w:type="gramEnd"/>
      <w:r w:rsidRPr="00C71933">
        <w:rPr>
          <w:rFonts w:ascii="Times New Roman" w:hAnsi="Times New Roman" w:cs="Times New Roman"/>
          <w:lang w:val="fr-CA"/>
        </w:rPr>
        <w:t>: info-102007@edu.mon.bg</w:t>
      </w:r>
    </w:p>
    <w:p w14:paraId="6C3A6AFD" w14:textId="77777777" w:rsidR="009A406B" w:rsidRDefault="009A406B" w:rsidP="009A406B"/>
    <w:p w14:paraId="5CDE74A6" w14:textId="77777777" w:rsidR="00E222E4" w:rsidRPr="00DB63A5" w:rsidRDefault="00E222E4" w:rsidP="009A406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0C45AC" w14:textId="78D06C8A" w:rsidR="004959BF" w:rsidRDefault="004959BF" w:rsidP="004959BF">
      <w:pPr>
        <w:ind w:firstLine="709"/>
        <w:jc w:val="center"/>
        <w:rPr>
          <w:rFonts w:ascii="Times New Roman" w:hAnsi="Times New Roman" w:cs="Times New Roman"/>
          <w:b/>
          <w:sz w:val="36"/>
          <w:szCs w:val="32"/>
        </w:rPr>
      </w:pPr>
      <w:r>
        <w:rPr>
          <w:rFonts w:ascii="Times New Roman" w:hAnsi="Times New Roman" w:cs="Times New Roman"/>
          <w:b/>
          <w:sz w:val="36"/>
          <w:szCs w:val="32"/>
        </w:rPr>
        <w:t>ГРАФИК</w:t>
      </w:r>
    </w:p>
    <w:p w14:paraId="721F8A2F" w14:textId="259C50B1" w:rsidR="00D60C34" w:rsidRPr="00692564" w:rsidRDefault="0027459A" w:rsidP="0027459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564">
        <w:rPr>
          <w:rFonts w:ascii="Times New Roman" w:hAnsi="Times New Roman" w:cs="Times New Roman"/>
          <w:sz w:val="24"/>
          <w:szCs w:val="24"/>
        </w:rPr>
        <w:t>Ред и организация за провеждане на изпити за определяне на годишна оценка н</w:t>
      </w:r>
      <w:r w:rsidR="008E0D9A" w:rsidRPr="00692564">
        <w:rPr>
          <w:rFonts w:ascii="Times New Roman" w:hAnsi="Times New Roman" w:cs="Times New Roman"/>
          <w:sz w:val="24"/>
          <w:szCs w:val="24"/>
        </w:rPr>
        <w:t xml:space="preserve">а </w:t>
      </w:r>
      <w:r w:rsidRPr="00692564">
        <w:rPr>
          <w:rFonts w:ascii="Times New Roman" w:hAnsi="Times New Roman" w:cs="Times New Roman"/>
          <w:sz w:val="24"/>
          <w:szCs w:val="24"/>
        </w:rPr>
        <w:t xml:space="preserve">ученик/ученици в </w:t>
      </w:r>
      <w:r w:rsidR="00FD77A6" w:rsidRPr="00692564">
        <w:rPr>
          <w:rFonts w:ascii="Times New Roman" w:hAnsi="Times New Roman" w:cs="Times New Roman"/>
          <w:sz w:val="24"/>
          <w:szCs w:val="24"/>
        </w:rPr>
        <w:t>10</w:t>
      </w:r>
      <w:r w:rsidRPr="00692564">
        <w:rPr>
          <w:rFonts w:ascii="Times New Roman" w:hAnsi="Times New Roman" w:cs="Times New Roman"/>
          <w:sz w:val="24"/>
          <w:szCs w:val="24"/>
        </w:rPr>
        <w:t xml:space="preserve"> клас, самостоятелна форма на обучение, специалност „</w:t>
      </w:r>
      <w:r w:rsidR="009A406B" w:rsidRPr="00692564">
        <w:rPr>
          <w:rFonts w:ascii="Times New Roman" w:hAnsi="Times New Roman" w:cs="Times New Roman"/>
          <w:sz w:val="24"/>
          <w:szCs w:val="24"/>
        </w:rPr>
        <w:t>Машини и системи с ЦПУ</w:t>
      </w:r>
      <w:r w:rsidRPr="00692564">
        <w:rPr>
          <w:rFonts w:ascii="Times New Roman" w:hAnsi="Times New Roman" w:cs="Times New Roman"/>
          <w:sz w:val="24"/>
          <w:szCs w:val="24"/>
        </w:rPr>
        <w:t xml:space="preserve">“, </w:t>
      </w:r>
      <w:r w:rsidR="00605570">
        <w:rPr>
          <w:rFonts w:ascii="Times New Roman" w:hAnsi="Times New Roman" w:cs="Times New Roman"/>
          <w:sz w:val="24"/>
          <w:szCs w:val="24"/>
        </w:rPr>
        <w:t xml:space="preserve">поправителна </w:t>
      </w:r>
      <w:r w:rsidRPr="00692564">
        <w:rPr>
          <w:rFonts w:ascii="Times New Roman" w:hAnsi="Times New Roman" w:cs="Times New Roman"/>
          <w:sz w:val="24"/>
          <w:szCs w:val="24"/>
        </w:rPr>
        <w:t xml:space="preserve">сесия </w:t>
      </w:r>
      <w:r w:rsidR="00605570">
        <w:rPr>
          <w:rFonts w:ascii="Times New Roman" w:hAnsi="Times New Roman" w:cs="Times New Roman"/>
          <w:sz w:val="24"/>
          <w:szCs w:val="24"/>
        </w:rPr>
        <w:t>май</w:t>
      </w:r>
      <w:r w:rsidRPr="006925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2564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Pr="00692564">
        <w:rPr>
          <w:rFonts w:ascii="Times New Roman" w:hAnsi="Times New Roman" w:cs="Times New Roman"/>
          <w:sz w:val="24"/>
          <w:szCs w:val="24"/>
        </w:rPr>
        <w:t>. 202</w:t>
      </w:r>
      <w:r w:rsidR="00645150" w:rsidRPr="00692564">
        <w:rPr>
          <w:rFonts w:ascii="Times New Roman" w:hAnsi="Times New Roman" w:cs="Times New Roman"/>
          <w:sz w:val="24"/>
          <w:szCs w:val="24"/>
        </w:rPr>
        <w:t xml:space="preserve">5 </w:t>
      </w:r>
      <w:r w:rsidRPr="00692564">
        <w:rPr>
          <w:rFonts w:ascii="Times New Roman" w:hAnsi="Times New Roman" w:cs="Times New Roman"/>
          <w:sz w:val="24"/>
          <w:szCs w:val="24"/>
        </w:rPr>
        <w:t>/</w:t>
      </w:r>
      <w:r w:rsidR="00645150" w:rsidRPr="00692564">
        <w:rPr>
          <w:rFonts w:ascii="Times New Roman" w:hAnsi="Times New Roman" w:cs="Times New Roman"/>
          <w:sz w:val="24"/>
          <w:szCs w:val="24"/>
        </w:rPr>
        <w:t xml:space="preserve"> </w:t>
      </w:r>
      <w:r w:rsidRPr="00692564">
        <w:rPr>
          <w:rFonts w:ascii="Times New Roman" w:hAnsi="Times New Roman" w:cs="Times New Roman"/>
          <w:sz w:val="24"/>
          <w:szCs w:val="24"/>
        </w:rPr>
        <w:t>202</w:t>
      </w:r>
      <w:r w:rsidR="00645150" w:rsidRPr="00692564">
        <w:rPr>
          <w:rFonts w:ascii="Times New Roman" w:hAnsi="Times New Roman" w:cs="Times New Roman"/>
          <w:sz w:val="24"/>
          <w:szCs w:val="24"/>
        </w:rPr>
        <w:t xml:space="preserve">6 </w:t>
      </w:r>
      <w:r w:rsidRPr="00692564">
        <w:rPr>
          <w:rFonts w:ascii="Times New Roman" w:hAnsi="Times New Roman" w:cs="Times New Roman"/>
          <w:sz w:val="24"/>
          <w:szCs w:val="24"/>
        </w:rPr>
        <w:t>г., както следва:</w:t>
      </w:r>
    </w:p>
    <w:tbl>
      <w:tblPr>
        <w:tblStyle w:val="a8"/>
        <w:tblW w:w="16189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879"/>
        <w:gridCol w:w="3261"/>
        <w:gridCol w:w="2552"/>
        <w:gridCol w:w="3118"/>
        <w:gridCol w:w="2693"/>
        <w:gridCol w:w="3686"/>
      </w:tblGrid>
      <w:tr w:rsidR="004959BF" w:rsidRPr="00DB63A5" w14:paraId="3371B9CD" w14:textId="77777777" w:rsidTr="004959BF">
        <w:trPr>
          <w:cantSplit/>
          <w:trHeight w:val="1134"/>
        </w:trPr>
        <w:tc>
          <w:tcPr>
            <w:tcW w:w="879" w:type="dxa"/>
            <w:textDirection w:val="btLr"/>
          </w:tcPr>
          <w:p w14:paraId="1A0567DB" w14:textId="77777777" w:rsidR="004959BF" w:rsidRPr="00DB63A5" w:rsidRDefault="004959BF" w:rsidP="009A406B">
            <w:pPr>
              <w:widowControl w:val="0"/>
              <w:spacing w:before="100" w:after="100" w:line="240" w:lineRule="auto"/>
              <w:ind w:left="147" w:right="-120" w:hanging="34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Пореден №</w:t>
            </w:r>
          </w:p>
        </w:tc>
        <w:tc>
          <w:tcPr>
            <w:tcW w:w="3261" w:type="dxa"/>
          </w:tcPr>
          <w:p w14:paraId="5C6DF162" w14:textId="77777777" w:rsidR="004959BF" w:rsidRPr="00DB63A5" w:rsidRDefault="004959BF" w:rsidP="00234215">
            <w:pPr>
              <w:widowControl w:val="0"/>
              <w:spacing w:before="100" w:after="100" w:line="240" w:lineRule="auto"/>
              <w:ind w:left="33" w:right="-120" w:hanging="86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Изпит по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учебен предмет</w:t>
            </w:r>
          </w:p>
        </w:tc>
        <w:tc>
          <w:tcPr>
            <w:tcW w:w="2552" w:type="dxa"/>
          </w:tcPr>
          <w:p w14:paraId="00D2189E" w14:textId="77777777" w:rsidR="004959BF" w:rsidRPr="00DB63A5" w:rsidRDefault="004959BF" w:rsidP="00234215">
            <w:pPr>
              <w:widowControl w:val="0"/>
              <w:spacing w:beforeAutospacing="1" w:after="0" w:line="240" w:lineRule="auto"/>
              <w:ind w:left="33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Формат на изпита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/продължителност</w:t>
            </w:r>
          </w:p>
        </w:tc>
        <w:tc>
          <w:tcPr>
            <w:tcW w:w="3118" w:type="dxa"/>
          </w:tcPr>
          <w:p w14:paraId="17071AFA" w14:textId="77777777" w:rsidR="004959BF" w:rsidRPr="00DB63A5" w:rsidRDefault="004959BF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Дата, начален час,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място на провеждане</w:t>
            </w:r>
          </w:p>
        </w:tc>
        <w:tc>
          <w:tcPr>
            <w:tcW w:w="2693" w:type="dxa"/>
          </w:tcPr>
          <w:p w14:paraId="06A2976E" w14:textId="15E75DEC" w:rsidR="004959BF" w:rsidRPr="00DB63A5" w:rsidRDefault="004959BF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Време и място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за проверка на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изпитните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работи</w:t>
            </w:r>
          </w:p>
        </w:tc>
        <w:tc>
          <w:tcPr>
            <w:tcW w:w="3686" w:type="dxa"/>
          </w:tcPr>
          <w:p w14:paraId="26981531" w14:textId="2520532F" w:rsidR="004959BF" w:rsidRPr="00DB63A5" w:rsidRDefault="004959BF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М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ясто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за оповестяване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на резултатите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от изпита</w:t>
            </w:r>
          </w:p>
        </w:tc>
      </w:tr>
      <w:tr w:rsidR="004959BF" w:rsidRPr="00DB63A5" w14:paraId="770C5AD6" w14:textId="77777777" w:rsidTr="004959BF">
        <w:trPr>
          <w:trHeight w:val="473"/>
        </w:trPr>
        <w:tc>
          <w:tcPr>
            <w:tcW w:w="879" w:type="dxa"/>
          </w:tcPr>
          <w:p w14:paraId="237A3349" w14:textId="459FD4F1" w:rsidR="004959BF" w:rsidRPr="001D41E6" w:rsidRDefault="004959BF" w:rsidP="004959BF">
            <w:pPr>
              <w:widowControl w:val="0"/>
              <w:spacing w:after="100" w:line="240" w:lineRule="auto"/>
              <w:ind w:right="-120"/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</w:pPr>
            <w:bookmarkStart w:id="0" w:name="_Hlk118807027"/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3261" w:type="dxa"/>
          </w:tcPr>
          <w:p w14:paraId="220E3C02" w14:textId="2C113F0E" w:rsidR="004959BF" w:rsidRPr="001D41E6" w:rsidRDefault="004959BF" w:rsidP="004959B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География и икономика - ООП</w:t>
            </w:r>
          </w:p>
        </w:tc>
        <w:tc>
          <w:tcPr>
            <w:tcW w:w="2552" w:type="dxa"/>
          </w:tcPr>
          <w:p w14:paraId="1720CCF4" w14:textId="77777777" w:rsidR="004959BF" w:rsidRPr="001D41E6" w:rsidRDefault="004959BF" w:rsidP="004959B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П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исмен, 3 астр. часа</w:t>
            </w:r>
          </w:p>
        </w:tc>
        <w:tc>
          <w:tcPr>
            <w:tcW w:w="3118" w:type="dxa"/>
          </w:tcPr>
          <w:p w14:paraId="60637744" w14:textId="24C2E773" w:rsidR="004959BF" w:rsidRPr="001D41E6" w:rsidRDefault="004959BF" w:rsidP="004959B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>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3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5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.202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 xml:space="preserve">6 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г.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                 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>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: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>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0 часа, 302 кабинет</w:t>
            </w:r>
          </w:p>
        </w:tc>
        <w:tc>
          <w:tcPr>
            <w:tcW w:w="2693" w:type="dxa"/>
          </w:tcPr>
          <w:p w14:paraId="62E3689B" w14:textId="07810BD5" w:rsidR="004959BF" w:rsidRPr="00DB63A5" w:rsidRDefault="004959BF" w:rsidP="004959B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3686" w:type="dxa"/>
          </w:tcPr>
          <w:p w14:paraId="32809259" w14:textId="77777777" w:rsidR="004959BF" w:rsidRDefault="004959BF" w:rsidP="004959B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29.05.202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</w:p>
          <w:p w14:paraId="4930FAA5" w14:textId="72F4C042" w:rsidR="004959BF" w:rsidRPr="004959BF" w:rsidRDefault="004959BF" w:rsidP="004959B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bookmarkEnd w:id="0"/>
      <w:tr w:rsidR="004959BF" w:rsidRPr="00DB63A5" w14:paraId="3552D65B" w14:textId="77777777" w:rsidTr="004959BF">
        <w:tc>
          <w:tcPr>
            <w:tcW w:w="879" w:type="dxa"/>
          </w:tcPr>
          <w:p w14:paraId="75DDE9A9" w14:textId="5E5BC1C6" w:rsidR="004959BF" w:rsidRPr="00DB63A5" w:rsidRDefault="004959B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14:paraId="5D59F2E7" w14:textId="03DCC1F6" w:rsidR="004959BF" w:rsidRPr="00DB63A5" w:rsidRDefault="004959B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Философия - ООП </w:t>
            </w:r>
          </w:p>
        </w:tc>
        <w:tc>
          <w:tcPr>
            <w:tcW w:w="2552" w:type="dxa"/>
          </w:tcPr>
          <w:p w14:paraId="5EC86128" w14:textId="77777777" w:rsidR="004959BF" w:rsidRPr="00DB63A5" w:rsidRDefault="004959B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исмен, 3 астр. часа</w:t>
            </w:r>
          </w:p>
        </w:tc>
        <w:tc>
          <w:tcPr>
            <w:tcW w:w="3118" w:type="dxa"/>
          </w:tcPr>
          <w:p w14:paraId="4844222F" w14:textId="64B03EDE" w:rsidR="004959BF" w:rsidRPr="00DB63A5" w:rsidRDefault="004959B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14.05.2026 г.</w:t>
            </w:r>
          </w:p>
          <w:p w14:paraId="78E03911" w14:textId="460A2C93" w:rsidR="004959BF" w:rsidRPr="00DB63A5" w:rsidRDefault="004959B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3" w:type="dxa"/>
          </w:tcPr>
          <w:p w14:paraId="4CFA32C4" w14:textId="78F86B9A" w:rsidR="004959BF" w:rsidRPr="00DB63A5" w:rsidRDefault="004959B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3686" w:type="dxa"/>
          </w:tcPr>
          <w:p w14:paraId="6A55E731" w14:textId="77777777" w:rsidR="004959BF" w:rsidRDefault="004959B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29.05.202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</w:p>
          <w:p w14:paraId="357A7121" w14:textId="257A9293" w:rsidR="004959BF" w:rsidRPr="00DB63A5" w:rsidRDefault="004959B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4959BF" w:rsidRPr="00DB63A5" w14:paraId="3ED41067" w14:textId="77777777" w:rsidTr="004959BF">
        <w:tc>
          <w:tcPr>
            <w:tcW w:w="879" w:type="dxa"/>
          </w:tcPr>
          <w:p w14:paraId="2FC6AB09" w14:textId="025F7A27" w:rsidR="004959BF" w:rsidRDefault="004959BF" w:rsidP="009A40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</w:tcPr>
          <w:p w14:paraId="739C346F" w14:textId="439F5EC0" w:rsidR="004959BF" w:rsidRDefault="004959B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Музика - ООП </w:t>
            </w:r>
          </w:p>
        </w:tc>
        <w:tc>
          <w:tcPr>
            <w:tcW w:w="2552" w:type="dxa"/>
          </w:tcPr>
          <w:p w14:paraId="4A94810E" w14:textId="137AD6A8" w:rsidR="004959BF" w:rsidRPr="00DB63A5" w:rsidRDefault="004959B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3 астр.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практически – 0,5 астр. часа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14:paraId="05DAFEF8" w14:textId="21EDC747" w:rsidR="004959BF" w:rsidRDefault="004959BF" w:rsidP="00AB2C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15.05.2026 г.</w:t>
            </w:r>
          </w:p>
          <w:p w14:paraId="3E27E44E" w14:textId="15C9B831" w:rsidR="004959BF" w:rsidRDefault="004959BF" w:rsidP="00AB2C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3" w:type="dxa"/>
          </w:tcPr>
          <w:p w14:paraId="1A823E8E" w14:textId="6D5D5BC7" w:rsidR="004959BF" w:rsidRPr="00DB63A5" w:rsidRDefault="004959B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3686" w:type="dxa"/>
          </w:tcPr>
          <w:p w14:paraId="6BC5B070" w14:textId="77777777" w:rsidR="004959BF" w:rsidRDefault="004959B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29.05.202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</w:p>
          <w:p w14:paraId="11A695F8" w14:textId="37D11955" w:rsidR="004959BF" w:rsidRDefault="004959B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4959BF" w:rsidRPr="00DB63A5" w14:paraId="710A3872" w14:textId="77777777" w:rsidTr="004959BF">
        <w:tc>
          <w:tcPr>
            <w:tcW w:w="879" w:type="dxa"/>
            <w:tcBorders>
              <w:top w:val="nil"/>
            </w:tcBorders>
          </w:tcPr>
          <w:p w14:paraId="2EC2F66E" w14:textId="105F0233" w:rsidR="004959BF" w:rsidRDefault="004959BF" w:rsidP="009A40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nil"/>
            </w:tcBorders>
          </w:tcPr>
          <w:p w14:paraId="0874953C" w14:textId="5402BE2C" w:rsidR="004959BF" w:rsidRDefault="004959B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 и опазване на околната среда - ООП</w:t>
            </w:r>
          </w:p>
        </w:tc>
        <w:tc>
          <w:tcPr>
            <w:tcW w:w="2552" w:type="dxa"/>
            <w:tcBorders>
              <w:top w:val="nil"/>
            </w:tcBorders>
          </w:tcPr>
          <w:p w14:paraId="7B8DC5E8" w14:textId="6A89A0AD" w:rsidR="004959BF" w:rsidRPr="00DB63A5" w:rsidRDefault="004959B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3118" w:type="dxa"/>
            <w:tcBorders>
              <w:top w:val="nil"/>
            </w:tcBorders>
          </w:tcPr>
          <w:p w14:paraId="0B1F7305" w14:textId="1D82B5FD" w:rsidR="004959BF" w:rsidRDefault="004959B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18.05.2026 г.,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394413F3" w14:textId="593246CB" w:rsidR="004959BF" w:rsidRPr="00DB63A5" w:rsidRDefault="004959B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</w:tc>
        <w:tc>
          <w:tcPr>
            <w:tcW w:w="2693" w:type="dxa"/>
            <w:tcBorders>
              <w:top w:val="nil"/>
            </w:tcBorders>
          </w:tcPr>
          <w:p w14:paraId="03BE3563" w14:textId="2DC314BE" w:rsidR="004959BF" w:rsidRPr="00DB63A5" w:rsidRDefault="004959B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3686" w:type="dxa"/>
            <w:tcBorders>
              <w:top w:val="nil"/>
            </w:tcBorders>
          </w:tcPr>
          <w:p w14:paraId="3D6B4788" w14:textId="77777777" w:rsidR="004959BF" w:rsidRDefault="004959B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29.05.202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</w:p>
          <w:p w14:paraId="3312BDDB" w14:textId="57A3F2D6" w:rsidR="004959BF" w:rsidRPr="00DB63A5" w:rsidRDefault="004959B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4959BF" w:rsidRPr="00DB63A5" w14:paraId="693DECA8" w14:textId="77777777" w:rsidTr="004959BF"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</w:tcPr>
          <w:p w14:paraId="4C1ABC6B" w14:textId="72D00AD4" w:rsidR="004959BF" w:rsidRDefault="004959BF" w:rsidP="009A40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38BB31DC" w14:textId="5580E5AE" w:rsidR="004959BF" w:rsidRDefault="004959B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Чужд език – френски език - ООП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074885D" w14:textId="274DCB7B" w:rsidR="004959BF" w:rsidRDefault="004959B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а; устен – 0,5 астр. часа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119FF72F" w14:textId="213B9E00" w:rsidR="004959BF" w:rsidRDefault="004959BF" w:rsidP="0023421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19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5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.202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6 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г.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                  13:30 часа, 308 кабинет</w:t>
            </w:r>
          </w:p>
          <w:p w14:paraId="40DA7DAC" w14:textId="77777777" w:rsidR="004959BF" w:rsidRDefault="004959BF" w:rsidP="0023421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19140C49" w14:textId="7AF798C3" w:rsidR="004959BF" w:rsidRPr="00DB63A5" w:rsidRDefault="004959B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74FA6E50" w14:textId="77777777" w:rsidR="004959BF" w:rsidRDefault="004959B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29.05.202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</w:p>
          <w:p w14:paraId="312811C1" w14:textId="10FDD5A9" w:rsidR="004959BF" w:rsidRPr="009A2D39" w:rsidRDefault="004959B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4959BF" w:rsidRPr="00DB63A5" w14:paraId="7BA9934A" w14:textId="77777777" w:rsidTr="004959BF">
        <w:tc>
          <w:tcPr>
            <w:tcW w:w="879" w:type="dxa"/>
          </w:tcPr>
          <w:p w14:paraId="4A7AB3FA" w14:textId="0AAF134C" w:rsidR="004959BF" w:rsidRDefault="004959BF" w:rsidP="00C501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</w:tcPr>
          <w:p w14:paraId="60575F60" w14:textId="225DBE2A" w:rsidR="004959BF" w:rsidRPr="00DB63A5" w:rsidRDefault="004959BF" w:rsidP="00C501F8">
            <w:pPr>
              <w:widowControl w:val="0"/>
              <w:spacing w:after="0" w:line="240" w:lineRule="auto"/>
              <w:ind w:left="33" w:hanging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Техническа механика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ОтПП</w:t>
            </w:r>
            <w:proofErr w:type="spellEnd"/>
          </w:p>
        </w:tc>
        <w:tc>
          <w:tcPr>
            <w:tcW w:w="2552" w:type="dxa"/>
          </w:tcPr>
          <w:p w14:paraId="12F2D2C0" w14:textId="1E02AF58" w:rsidR="004959BF" w:rsidRPr="00DB63A5" w:rsidRDefault="004959BF" w:rsidP="00C501F8">
            <w:pPr>
              <w:widowControl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3118" w:type="dxa"/>
          </w:tcPr>
          <w:p w14:paraId="57CED398" w14:textId="4C046281" w:rsidR="004959BF" w:rsidRDefault="004959BF" w:rsidP="00142C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21.05.2026 г.</w:t>
            </w:r>
          </w:p>
          <w:p w14:paraId="088BC04F" w14:textId="5207DE4B" w:rsidR="004959BF" w:rsidRDefault="004959BF" w:rsidP="00142C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308 кабинет</w:t>
            </w:r>
          </w:p>
        </w:tc>
        <w:tc>
          <w:tcPr>
            <w:tcW w:w="2693" w:type="dxa"/>
          </w:tcPr>
          <w:p w14:paraId="47BFF766" w14:textId="6AE5BABF" w:rsidR="004959BF" w:rsidRPr="00DB63A5" w:rsidRDefault="004959BF" w:rsidP="00C501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3686" w:type="dxa"/>
          </w:tcPr>
          <w:p w14:paraId="7328508F" w14:textId="77777777" w:rsidR="004959BF" w:rsidRDefault="004959BF" w:rsidP="00C501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29.05.202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</w:p>
          <w:p w14:paraId="2A82EC22" w14:textId="4666DC90" w:rsidR="004959BF" w:rsidRDefault="004959BF" w:rsidP="00C501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4959BF" w:rsidRPr="00DB63A5" w14:paraId="2AFE77E1" w14:textId="77777777" w:rsidTr="004959BF">
        <w:tc>
          <w:tcPr>
            <w:tcW w:w="879" w:type="dxa"/>
          </w:tcPr>
          <w:p w14:paraId="43281C6B" w14:textId="7F49C12F" w:rsidR="004959BF" w:rsidRPr="00734B32" w:rsidRDefault="004959BF" w:rsidP="00C501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261" w:type="dxa"/>
          </w:tcPr>
          <w:p w14:paraId="74D707F7" w14:textId="019355BE" w:rsidR="004959BF" w:rsidRDefault="004959BF" w:rsidP="00C501F8">
            <w:pPr>
              <w:widowControl w:val="0"/>
              <w:spacing w:after="0" w:line="240" w:lineRule="auto"/>
              <w:ind w:left="33" w:hanging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 практика по стругарство - РПП</w:t>
            </w:r>
          </w:p>
        </w:tc>
        <w:tc>
          <w:tcPr>
            <w:tcW w:w="2552" w:type="dxa"/>
          </w:tcPr>
          <w:p w14:paraId="7859796D" w14:textId="242BB1DC" w:rsidR="004959BF" w:rsidRPr="00DB63A5" w:rsidRDefault="004959BF" w:rsidP="00C501F8">
            <w:pPr>
              <w:widowControl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 – 3 астр. часа</w:t>
            </w:r>
          </w:p>
        </w:tc>
        <w:tc>
          <w:tcPr>
            <w:tcW w:w="3118" w:type="dxa"/>
          </w:tcPr>
          <w:p w14:paraId="539A31E9" w14:textId="77777777" w:rsidR="004959BF" w:rsidRDefault="004959BF" w:rsidP="00734B3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21.05.2026 г.</w:t>
            </w:r>
          </w:p>
          <w:p w14:paraId="1B943D9D" w14:textId="14F748E7" w:rsidR="004959BF" w:rsidRPr="00734B32" w:rsidRDefault="004959BF" w:rsidP="00734B3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</w:t>
            </w:r>
          </w:p>
        </w:tc>
        <w:tc>
          <w:tcPr>
            <w:tcW w:w="2693" w:type="dxa"/>
          </w:tcPr>
          <w:p w14:paraId="3B561A65" w14:textId="4B62FCB8" w:rsidR="004959BF" w:rsidRPr="00DB63A5" w:rsidRDefault="004959BF" w:rsidP="00C501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3686" w:type="dxa"/>
          </w:tcPr>
          <w:p w14:paraId="6DF62EA3" w14:textId="77777777" w:rsidR="004959BF" w:rsidRDefault="004959BF" w:rsidP="00C501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29.05.202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</w:p>
          <w:p w14:paraId="713F787E" w14:textId="18681C3A" w:rsidR="004959BF" w:rsidRDefault="004959BF" w:rsidP="00C501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4959BF" w:rsidRPr="00DB63A5" w14:paraId="7793815D" w14:textId="77777777" w:rsidTr="004959BF">
        <w:tc>
          <w:tcPr>
            <w:tcW w:w="879" w:type="dxa"/>
          </w:tcPr>
          <w:p w14:paraId="09E892C5" w14:textId="4F6C91D8" w:rsidR="004959BF" w:rsidRPr="00734B32" w:rsidRDefault="004959BF" w:rsidP="00C501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261" w:type="dxa"/>
          </w:tcPr>
          <w:p w14:paraId="3A535001" w14:textId="322A7881" w:rsidR="004959BF" w:rsidRDefault="004959BF" w:rsidP="00C501F8">
            <w:pPr>
              <w:widowControl w:val="0"/>
              <w:spacing w:after="0" w:line="240" w:lineRule="auto"/>
              <w:ind w:left="33" w:hanging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Чужд език – английски език - ООП </w:t>
            </w:r>
          </w:p>
        </w:tc>
        <w:tc>
          <w:tcPr>
            <w:tcW w:w="2552" w:type="dxa"/>
          </w:tcPr>
          <w:p w14:paraId="2931184C" w14:textId="432C854D" w:rsidR="004959BF" w:rsidRPr="00DB63A5" w:rsidRDefault="004959BF" w:rsidP="00C501F8">
            <w:pPr>
              <w:widowControl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а; устен – 0,5 астр. часа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14:paraId="5B7DDE98" w14:textId="3A8C6A26" w:rsidR="004959BF" w:rsidRDefault="004959BF" w:rsidP="00142C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27.05.2026 г., 13:30 часа  308 кабинет</w:t>
            </w:r>
          </w:p>
        </w:tc>
        <w:tc>
          <w:tcPr>
            <w:tcW w:w="2693" w:type="dxa"/>
          </w:tcPr>
          <w:p w14:paraId="4A2A5F0A" w14:textId="1D4735FB" w:rsidR="004959BF" w:rsidRPr="00DB63A5" w:rsidRDefault="004959BF" w:rsidP="00C501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3686" w:type="dxa"/>
          </w:tcPr>
          <w:p w14:paraId="12BADB45" w14:textId="77777777" w:rsidR="004959BF" w:rsidRDefault="004959BF" w:rsidP="00C501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29.05.202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</w:p>
          <w:p w14:paraId="568CEE01" w14:textId="0B2E8542" w:rsidR="004959BF" w:rsidRDefault="004959BF" w:rsidP="00C501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</w:tbl>
    <w:p w14:paraId="6F238A89" w14:textId="6423EFAA" w:rsidR="00F8369B" w:rsidRPr="00DB63A5" w:rsidRDefault="00F8369B" w:rsidP="004959BF">
      <w:pPr>
        <w:rPr>
          <w:rFonts w:ascii="Times New Roman" w:hAnsi="Times New Roman" w:cs="Times New Roman"/>
          <w:sz w:val="24"/>
          <w:szCs w:val="24"/>
        </w:rPr>
      </w:pPr>
    </w:p>
    <w:sectPr w:rsidR="00F8369B" w:rsidRPr="00DB63A5">
      <w:pgSz w:w="16838" w:h="11906" w:orient="landscape"/>
      <w:pgMar w:top="426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34"/>
    <w:rsid w:val="000B0106"/>
    <w:rsid w:val="000D6437"/>
    <w:rsid w:val="000F33DD"/>
    <w:rsid w:val="000F6571"/>
    <w:rsid w:val="00142C00"/>
    <w:rsid w:val="00174B05"/>
    <w:rsid w:val="00174F38"/>
    <w:rsid w:val="00175C0A"/>
    <w:rsid w:val="001B0580"/>
    <w:rsid w:val="001F6864"/>
    <w:rsid w:val="00215330"/>
    <w:rsid w:val="00251072"/>
    <w:rsid w:val="0027459A"/>
    <w:rsid w:val="002F08EB"/>
    <w:rsid w:val="00305B44"/>
    <w:rsid w:val="00395A19"/>
    <w:rsid w:val="003C7EF3"/>
    <w:rsid w:val="00402820"/>
    <w:rsid w:val="00421984"/>
    <w:rsid w:val="00432A8D"/>
    <w:rsid w:val="00451539"/>
    <w:rsid w:val="0045626D"/>
    <w:rsid w:val="0048213F"/>
    <w:rsid w:val="004959BF"/>
    <w:rsid w:val="0055417F"/>
    <w:rsid w:val="005544D8"/>
    <w:rsid w:val="00591AD1"/>
    <w:rsid w:val="00605570"/>
    <w:rsid w:val="006424E4"/>
    <w:rsid w:val="00645150"/>
    <w:rsid w:val="00662163"/>
    <w:rsid w:val="00676B00"/>
    <w:rsid w:val="00692564"/>
    <w:rsid w:val="00692693"/>
    <w:rsid w:val="00697E7C"/>
    <w:rsid w:val="006B40E5"/>
    <w:rsid w:val="006F5F75"/>
    <w:rsid w:val="00734B32"/>
    <w:rsid w:val="0077040D"/>
    <w:rsid w:val="007A3EA5"/>
    <w:rsid w:val="007B4014"/>
    <w:rsid w:val="007C43E8"/>
    <w:rsid w:val="007D0563"/>
    <w:rsid w:val="0081729A"/>
    <w:rsid w:val="00822744"/>
    <w:rsid w:val="00866210"/>
    <w:rsid w:val="008E0D9A"/>
    <w:rsid w:val="009354FA"/>
    <w:rsid w:val="009551EB"/>
    <w:rsid w:val="00982171"/>
    <w:rsid w:val="009A2D39"/>
    <w:rsid w:val="009A406B"/>
    <w:rsid w:val="009D30F0"/>
    <w:rsid w:val="009D422E"/>
    <w:rsid w:val="009D77D5"/>
    <w:rsid w:val="009F3213"/>
    <w:rsid w:val="00A269A1"/>
    <w:rsid w:val="00AB2C7E"/>
    <w:rsid w:val="00AE28D8"/>
    <w:rsid w:val="00B04A22"/>
    <w:rsid w:val="00B31993"/>
    <w:rsid w:val="00B35F10"/>
    <w:rsid w:val="00B570A4"/>
    <w:rsid w:val="00B5793F"/>
    <w:rsid w:val="00B62EF1"/>
    <w:rsid w:val="00BF4558"/>
    <w:rsid w:val="00C246DE"/>
    <w:rsid w:val="00C322E4"/>
    <w:rsid w:val="00C37B2C"/>
    <w:rsid w:val="00D210AD"/>
    <w:rsid w:val="00D60C34"/>
    <w:rsid w:val="00D755AE"/>
    <w:rsid w:val="00D77CEA"/>
    <w:rsid w:val="00DA45B5"/>
    <w:rsid w:val="00DB63A5"/>
    <w:rsid w:val="00DC4C31"/>
    <w:rsid w:val="00E000E6"/>
    <w:rsid w:val="00E038E5"/>
    <w:rsid w:val="00E222E4"/>
    <w:rsid w:val="00E45FF6"/>
    <w:rsid w:val="00E51367"/>
    <w:rsid w:val="00E84527"/>
    <w:rsid w:val="00E94A9A"/>
    <w:rsid w:val="00F26472"/>
    <w:rsid w:val="00F46763"/>
    <w:rsid w:val="00F8369B"/>
    <w:rsid w:val="00FD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C37E5"/>
  <w15:docId w15:val="{1F862A91-1748-4AA9-BDAB-93DE49553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B2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Указател"/>
    <w:basedOn w:val="a"/>
    <w:qFormat/>
    <w:pPr>
      <w:suppressLineNumbers/>
    </w:pPr>
    <w:rPr>
      <w:rFonts w:cs="Lucida Sans"/>
    </w:rPr>
  </w:style>
  <w:style w:type="table" w:styleId="a8">
    <w:name w:val="Table Grid"/>
    <w:basedOn w:val="a1"/>
    <w:uiPriority w:val="59"/>
    <w:rsid w:val="001E4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Василка Н. Богоева</cp:lastModifiedBy>
  <cp:revision>2</cp:revision>
  <cp:lastPrinted>2026-05-12T10:27:00Z</cp:lastPrinted>
  <dcterms:created xsi:type="dcterms:W3CDTF">2026-05-12T10:28:00Z</dcterms:created>
  <dcterms:modified xsi:type="dcterms:W3CDTF">2026-05-12T10:28:00Z</dcterms:modified>
  <dc:language>bg-BG</dc:language>
</cp:coreProperties>
</file>